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77" w:rsidRDefault="00845D77" w:rsidP="00845D77">
      <w:pPr>
        <w:jc w:val="center"/>
        <w:rPr>
          <w:spacing w:val="20"/>
          <w:sz w:val="4"/>
          <w:szCs w:val="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7239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Default="00845D77" w:rsidP="00845D77">
      <w:pPr>
        <w:jc w:val="center"/>
        <w:rPr>
          <w:spacing w:val="20"/>
          <w:sz w:val="4"/>
          <w:szCs w:val="4"/>
        </w:rPr>
      </w:pPr>
    </w:p>
    <w:p w:rsidR="00845D77" w:rsidRPr="00935136" w:rsidRDefault="00845D77" w:rsidP="00845D77">
      <w:pPr>
        <w:jc w:val="center"/>
        <w:rPr>
          <w:sz w:val="4"/>
          <w:szCs w:val="4"/>
        </w:rPr>
      </w:pPr>
    </w:p>
    <w:p w:rsidR="00845D77" w:rsidRPr="00935136" w:rsidRDefault="00845D77" w:rsidP="00845D77">
      <w:pPr>
        <w:jc w:val="center"/>
        <w:rPr>
          <w:sz w:val="4"/>
          <w:szCs w:val="4"/>
        </w:rPr>
      </w:pPr>
    </w:p>
    <w:p w:rsidR="00845D77" w:rsidRPr="00935136" w:rsidRDefault="00845D77" w:rsidP="00845D77">
      <w:pPr>
        <w:jc w:val="center"/>
        <w:rPr>
          <w:sz w:val="4"/>
          <w:szCs w:val="4"/>
        </w:rPr>
      </w:pPr>
    </w:p>
    <w:p w:rsidR="00845D77" w:rsidRPr="00845D77" w:rsidRDefault="00845D77" w:rsidP="00845D77">
      <w:pPr>
        <w:pStyle w:val="a7"/>
        <w:spacing w:line="360" w:lineRule="auto"/>
        <w:rPr>
          <w:b w:val="0"/>
          <w:bCs w:val="0"/>
          <w:spacing w:val="0"/>
          <w:sz w:val="24"/>
          <w:szCs w:val="24"/>
        </w:rPr>
      </w:pPr>
      <w:r w:rsidRPr="00845D77">
        <w:rPr>
          <w:b w:val="0"/>
          <w:bCs w:val="0"/>
          <w:spacing w:val="0"/>
          <w:sz w:val="24"/>
          <w:szCs w:val="24"/>
        </w:rPr>
        <w:t>АДМИНИСТРАЦИЯ ГОРОДА БЕЛГОРОДА</w:t>
      </w:r>
    </w:p>
    <w:p w:rsidR="00845D77" w:rsidRPr="00845D77" w:rsidRDefault="00845D77" w:rsidP="00845D77">
      <w:pPr>
        <w:pStyle w:val="a3"/>
        <w:spacing w:line="360" w:lineRule="auto"/>
        <w:jc w:val="center"/>
        <w:rPr>
          <w:bCs/>
          <w:sz w:val="24"/>
          <w:szCs w:val="24"/>
        </w:rPr>
      </w:pPr>
      <w:r w:rsidRPr="00845D77">
        <w:rPr>
          <w:sz w:val="24"/>
          <w:szCs w:val="24"/>
        </w:rPr>
        <w:t>УПРАВЛЕНИЕ ОБРАЗОВАНИЯ</w:t>
      </w:r>
    </w:p>
    <w:p w:rsidR="00845D77" w:rsidRPr="00845D77" w:rsidRDefault="00845D77" w:rsidP="00845D77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845D7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45D77" w:rsidRPr="00845D77" w:rsidRDefault="00845D77" w:rsidP="00845D77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845D77">
        <w:rPr>
          <w:b/>
          <w:sz w:val="24"/>
          <w:szCs w:val="24"/>
        </w:rPr>
        <w:t>«СРЕДНЯЯ ОБЩЕОБРАЗОВАТЕЛЬНАЯ ШКОЛА № 21» Г. БЕЛГОРОДА</w:t>
      </w:r>
    </w:p>
    <w:p w:rsidR="00845D77" w:rsidRPr="001C3244" w:rsidRDefault="00845D77" w:rsidP="00845D77">
      <w:pPr>
        <w:spacing w:line="360" w:lineRule="auto"/>
        <w:jc w:val="center"/>
      </w:pPr>
      <w:r w:rsidRPr="001C3244">
        <w:t xml:space="preserve">308015, г. Белгород, ул. Чапаева, 14, тел. </w:t>
      </w:r>
      <w:r w:rsidRPr="0015296A">
        <w:t xml:space="preserve">(4722) </w:t>
      </w:r>
      <w:r>
        <w:t>23-28-54</w:t>
      </w:r>
    </w:p>
    <w:p w:rsidR="00845D77" w:rsidRPr="0082016F" w:rsidRDefault="00845D77" w:rsidP="00845D77">
      <w:pPr>
        <w:spacing w:line="360" w:lineRule="auto"/>
        <w:jc w:val="center"/>
      </w:pPr>
      <w:proofErr w:type="gramStart"/>
      <w:r w:rsidRPr="001C3244">
        <w:t>Е</w:t>
      </w:r>
      <w:proofErr w:type="gramEnd"/>
      <w:r w:rsidRPr="001C3244">
        <w:t>-</w:t>
      </w:r>
      <w:r w:rsidRPr="001C3244">
        <w:rPr>
          <w:lang w:val="en-US"/>
        </w:rPr>
        <w:t>mail</w:t>
      </w:r>
      <w:r w:rsidRPr="001C3244">
        <w:t>:</w:t>
      </w:r>
      <w:r w:rsidRPr="001C3244">
        <w:rPr>
          <w:lang w:val="en-US"/>
        </w:rPr>
        <w:t>school</w:t>
      </w:r>
      <w:r w:rsidRPr="001C3244">
        <w:t>21@</w:t>
      </w:r>
      <w:proofErr w:type="spellStart"/>
      <w:r w:rsidRPr="001C3244">
        <w:rPr>
          <w:lang w:val="en-US"/>
        </w:rPr>
        <w:t>beluo</w:t>
      </w:r>
      <w:proofErr w:type="spellEnd"/>
      <w:r w:rsidRPr="001C3244">
        <w:t>31.</w:t>
      </w:r>
      <w:proofErr w:type="spellStart"/>
      <w:r w:rsidRPr="001C3244">
        <w:rPr>
          <w:lang w:val="en-US"/>
        </w:rPr>
        <w:t>ru</w:t>
      </w:r>
      <w:proofErr w:type="spellEnd"/>
      <w:r w:rsidRPr="001C3244">
        <w:t>, http://school21.beluo.ru/</w:t>
      </w:r>
    </w:p>
    <w:p w:rsidR="00F36C32" w:rsidRPr="00943DCF" w:rsidRDefault="00F36C32">
      <w:pPr>
        <w:pStyle w:val="a3"/>
        <w:spacing w:before="6"/>
        <w:rPr>
          <w:sz w:val="17"/>
        </w:rPr>
      </w:pPr>
    </w:p>
    <w:p w:rsidR="00F36C32" w:rsidRPr="00943DCF" w:rsidRDefault="00FC5C71">
      <w:pPr>
        <w:pStyle w:val="1"/>
        <w:spacing w:before="90"/>
        <w:ind w:left="2562" w:right="1086" w:hanging="1462"/>
        <w:jc w:val="left"/>
      </w:pPr>
      <w:r w:rsidRPr="00943DCF">
        <w:t>Информация о численности обучающихся по реализуемым образовательным программам за счет бюджетных ассигнований, о вакантных местах для приема (перевода) по кажд</w:t>
      </w:r>
      <w:r w:rsidR="00007696" w:rsidRPr="00943DCF">
        <w:t xml:space="preserve">ой образовательной программе </w:t>
      </w:r>
    </w:p>
    <w:p w:rsidR="00F36C32" w:rsidRPr="00943DCF" w:rsidRDefault="00F36C32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81"/>
        <w:gridCol w:w="1841"/>
        <w:gridCol w:w="3691"/>
        <w:gridCol w:w="2126"/>
        <w:gridCol w:w="4301"/>
      </w:tblGrid>
      <w:tr w:rsidR="00F36C32" w:rsidRPr="00943DCF">
        <w:trPr>
          <w:trHeight w:val="551"/>
        </w:trPr>
        <w:tc>
          <w:tcPr>
            <w:tcW w:w="674" w:type="dxa"/>
          </w:tcPr>
          <w:p w:rsidR="00F36C32" w:rsidRPr="00943DCF" w:rsidRDefault="00FC5C71">
            <w:pPr>
              <w:pStyle w:val="TableParagraph"/>
              <w:spacing w:line="276" w:lineRule="exact"/>
              <w:ind w:left="107" w:right="193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 xml:space="preserve">№ </w:t>
            </w:r>
            <w:proofErr w:type="gramStart"/>
            <w:r w:rsidRPr="00943DCF">
              <w:rPr>
                <w:b/>
                <w:sz w:val="24"/>
              </w:rPr>
              <w:t>п</w:t>
            </w:r>
            <w:proofErr w:type="gramEnd"/>
            <w:r w:rsidRPr="00943DCF">
              <w:rPr>
                <w:b/>
                <w:sz w:val="24"/>
              </w:rPr>
              <w:t>/п</w:t>
            </w:r>
          </w:p>
        </w:tc>
        <w:tc>
          <w:tcPr>
            <w:tcW w:w="2981" w:type="dxa"/>
          </w:tcPr>
          <w:p w:rsidR="00F36C32" w:rsidRPr="00943DCF" w:rsidRDefault="00FC5C7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>Класс</w:t>
            </w:r>
          </w:p>
        </w:tc>
        <w:tc>
          <w:tcPr>
            <w:tcW w:w="1841" w:type="dxa"/>
          </w:tcPr>
          <w:p w:rsidR="00F36C32" w:rsidRPr="00943DCF" w:rsidRDefault="00FC5C71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 xml:space="preserve">Кол-во </w:t>
            </w:r>
            <w:proofErr w:type="gramStart"/>
            <w:r w:rsidRPr="00943DCF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691" w:type="dxa"/>
          </w:tcPr>
          <w:p w:rsidR="00F36C32" w:rsidRPr="00943DCF" w:rsidRDefault="00FC5C7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>Кол-во мест</w:t>
            </w:r>
          </w:p>
        </w:tc>
        <w:tc>
          <w:tcPr>
            <w:tcW w:w="2126" w:type="dxa"/>
          </w:tcPr>
          <w:p w:rsidR="00F36C32" w:rsidRPr="00943DCF" w:rsidRDefault="00FC5C71">
            <w:pPr>
              <w:pStyle w:val="TableParagraph"/>
              <w:spacing w:line="276" w:lineRule="exact"/>
              <w:ind w:left="109" w:right="461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>Иностранный язык</w:t>
            </w:r>
          </w:p>
        </w:tc>
        <w:tc>
          <w:tcPr>
            <w:tcW w:w="4301" w:type="dxa"/>
          </w:tcPr>
          <w:p w:rsidR="00F36C32" w:rsidRPr="00943DCF" w:rsidRDefault="00FC5C7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943DCF">
              <w:rPr>
                <w:b/>
                <w:sz w:val="24"/>
              </w:rPr>
              <w:t>УМК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F5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5F51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/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F5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5F51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pPr>
              <w:rPr>
                <w:sz w:val="24"/>
              </w:rPr>
            </w:pP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943DCF">
              <w:rPr>
                <w:sz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A21321" w:rsidRDefault="005F5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5F51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pPr>
              <w:rPr>
                <w:sz w:val="24"/>
              </w:rPr>
            </w:pP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943DCF">
              <w:rPr>
                <w:sz w:val="24"/>
              </w:rPr>
              <w:t>Г</w:t>
            </w:r>
          </w:p>
        </w:tc>
        <w:tc>
          <w:tcPr>
            <w:tcW w:w="1841" w:type="dxa"/>
            <w:vAlign w:val="center"/>
          </w:tcPr>
          <w:p w:rsidR="00A21321" w:rsidRDefault="005F5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5F51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pPr>
              <w:rPr>
                <w:sz w:val="24"/>
              </w:rPr>
            </w:pP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F5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5F51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pPr>
              <w:rPr>
                <w:sz w:val="24"/>
              </w:rPr>
            </w:pP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91" w:type="dxa"/>
          </w:tcPr>
          <w:p w:rsidR="00A21321" w:rsidRPr="00943DCF" w:rsidRDefault="00A21321" w:rsidP="00170E5B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170E5B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170E5B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B00B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B00B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943DCF">
              <w:rPr>
                <w:sz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B00B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943DCF">
              <w:rPr>
                <w:sz w:val="24"/>
              </w:rPr>
              <w:t>Г</w:t>
            </w:r>
          </w:p>
        </w:tc>
        <w:tc>
          <w:tcPr>
            <w:tcW w:w="1841" w:type="dxa"/>
            <w:vAlign w:val="center"/>
          </w:tcPr>
          <w:p w:rsidR="00A21321" w:rsidRDefault="001E7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B00B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1" w:type="dxa"/>
          </w:tcPr>
          <w:p w:rsidR="00A21321" w:rsidRPr="00943DCF" w:rsidRDefault="005A22EA" w:rsidP="005A22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A21321" w:rsidRPr="00943DCF" w:rsidRDefault="00A21321" w:rsidP="00B00BA2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943DCF">
              <w:rPr>
                <w:sz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A21321" w:rsidRDefault="00A21321" w:rsidP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A22EA">
              <w:rPr>
                <w:color w:val="000000"/>
              </w:rPr>
              <w:t>1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943DCF">
              <w:rPr>
                <w:sz w:val="24"/>
              </w:rPr>
              <w:t>Г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t>Школа России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853C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91" w:type="dxa"/>
          </w:tcPr>
          <w:p w:rsidR="00A21321" w:rsidRPr="00943DCF" w:rsidRDefault="00A21321" w:rsidP="00853CDB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w w:val="99"/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rPr>
                <w:sz w:val="24"/>
              </w:rPr>
              <w:t>Перспективная нач. школа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943DCF">
              <w:rPr>
                <w:sz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1" w:type="dxa"/>
          </w:tcPr>
          <w:p w:rsidR="00A21321" w:rsidRPr="00943DCF" w:rsidRDefault="005A22EA" w:rsidP="005A22EA">
            <w:pPr>
              <w:pStyle w:val="TableParagraph"/>
              <w:spacing w:line="255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w w:val="99"/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r w:rsidRPr="00943DCF">
              <w:rPr>
                <w:sz w:val="24"/>
              </w:rPr>
              <w:t>Перспективная нач. школа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 w:rsidRPr="00943DCF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5" w:lineRule="exact"/>
              <w:rPr>
                <w:w w:val="99"/>
                <w:sz w:val="24"/>
              </w:rPr>
            </w:pPr>
            <w:r w:rsidRPr="00943DCF">
              <w:rPr>
                <w:w w:val="99"/>
                <w:sz w:val="24"/>
              </w:rPr>
              <w:t>3</w:t>
            </w:r>
          </w:p>
        </w:tc>
        <w:tc>
          <w:tcPr>
            <w:tcW w:w="2126" w:type="dxa"/>
          </w:tcPr>
          <w:p w:rsidR="00A21321" w:rsidRPr="00943DCF" w:rsidRDefault="00A21321"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 w:rsidP="005D457C">
            <w:pPr>
              <w:pStyle w:val="TableParagraph"/>
              <w:spacing w:line="255" w:lineRule="exact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ind w:left="57"/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6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ind w:left="57"/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7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6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Pr="00943DCF">
              <w:rPr>
                <w:sz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ind w:left="57"/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47" w:lineRule="exact"/>
              <w:ind w:left="0"/>
            </w:pPr>
            <w:proofErr w:type="gramStart"/>
            <w:r w:rsidRPr="00943DCF">
              <w:t>Начальная</w:t>
            </w:r>
            <w:proofErr w:type="gramEnd"/>
            <w:r w:rsidRPr="00943DCF">
              <w:t xml:space="preserve"> школа XXI века</w:t>
            </w:r>
          </w:p>
        </w:tc>
      </w:tr>
      <w:tr w:rsidR="00A21321" w:rsidRPr="00943DCF" w:rsidTr="00D85ABE">
        <w:trPr>
          <w:trHeight w:val="277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5A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42C40">
              <w:rPr>
                <w:color w:val="000000"/>
              </w:rPr>
              <w:t>1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ind w:left="57"/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943DCF">
              <w:rPr>
                <w:sz w:val="24"/>
              </w:rPr>
              <w:t>Перспективная нач. школа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 w:rsidRPr="00943DCF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64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ind w:left="57"/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ind w:left="0"/>
              <w:rPr>
                <w:sz w:val="24"/>
              </w:rPr>
            </w:pPr>
            <w:r w:rsidRPr="00943DCF">
              <w:rPr>
                <w:sz w:val="24"/>
              </w:rPr>
              <w:t>Перспективная нач. школа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</w:t>
            </w:r>
            <w:r w:rsidRPr="00943DCF">
              <w:rPr>
                <w:sz w:val="24"/>
              </w:rPr>
              <w:t>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A21321" w:rsidP="00143C5F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43DCF">
              <w:rPr>
                <w:sz w:val="24"/>
              </w:rPr>
              <w:t xml:space="preserve"> В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1" w:type="dxa"/>
          </w:tcPr>
          <w:p w:rsidR="00A21321" w:rsidRPr="00943DCF" w:rsidRDefault="00C016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7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 w:rsidRPr="00943DCF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6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 w:rsidRPr="00943DCF">
              <w:rPr>
                <w:sz w:val="24"/>
              </w:rPr>
              <w:t xml:space="preserve"> Е</w:t>
            </w:r>
            <w:proofErr w:type="gramEnd"/>
            <w:r w:rsidRPr="00943DCF">
              <w:rPr>
                <w:sz w:val="24"/>
              </w:rPr>
              <w:t xml:space="preserve"> (ОВЗ)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- (По заключению ТПМПК)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C11077">
            <w:pPr>
              <w:pStyle w:val="TableParagraph"/>
              <w:tabs>
                <w:tab w:val="left" w:pos="1751"/>
              </w:tabs>
              <w:spacing w:line="247" w:lineRule="exact"/>
              <w:ind w:left="0"/>
            </w:pPr>
            <w:r w:rsidRPr="00943DCF">
              <w:t>Класс детей с ОВЗ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967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6 В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5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967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 w:rsidRPr="00943DCF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967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91" w:type="dxa"/>
          </w:tcPr>
          <w:p w:rsidR="00A21321" w:rsidRPr="00943DCF" w:rsidRDefault="00A21321">
            <w:pPr>
              <w:pStyle w:val="TableParagraph"/>
              <w:spacing w:line="258" w:lineRule="exact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43DCF">
              <w:rPr>
                <w:sz w:val="24"/>
              </w:rPr>
              <w:t xml:space="preserve"> В</w:t>
            </w:r>
          </w:p>
        </w:tc>
        <w:tc>
          <w:tcPr>
            <w:tcW w:w="1841" w:type="dxa"/>
            <w:vAlign w:val="center"/>
          </w:tcPr>
          <w:p w:rsidR="00A21321" w:rsidRDefault="00967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1" w:type="dxa"/>
          </w:tcPr>
          <w:p w:rsidR="00A21321" w:rsidRPr="00943DCF" w:rsidRDefault="00967943" w:rsidP="00967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spacing w:line="258" w:lineRule="exact"/>
              <w:rPr>
                <w:sz w:val="24"/>
              </w:rPr>
            </w:pPr>
            <w:r w:rsidRPr="00943DCF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 w:rsidRPr="00943DCF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 w:rsidRPr="00943DCF">
              <w:rPr>
                <w:sz w:val="24"/>
              </w:rPr>
              <w:t xml:space="preserve"> Е</w:t>
            </w:r>
            <w:proofErr w:type="gramEnd"/>
            <w:r w:rsidRPr="00943DCF">
              <w:rPr>
                <w:sz w:val="24"/>
              </w:rPr>
              <w:t xml:space="preserve"> (ОВЗ)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1 (По заключению ТПМПК)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tabs>
                <w:tab w:val="left" w:pos="1861"/>
              </w:tabs>
              <w:spacing w:line="240" w:lineRule="exact"/>
              <w:ind w:left="0"/>
            </w:pPr>
            <w:r w:rsidRPr="00943DCF">
              <w:t>Класс детей ОВЗ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40" w:lineRule="exact"/>
              <w:ind w:left="57"/>
            </w:pPr>
            <w:proofErr w:type="spellStart"/>
            <w:proofErr w:type="gramStart"/>
            <w:r w:rsidRPr="00943DCF">
              <w:t>англ</w:t>
            </w:r>
            <w:proofErr w:type="spellEnd"/>
            <w:proofErr w:type="gramEnd"/>
            <w:r w:rsidRPr="00943DCF">
              <w:t>/нем/</w:t>
            </w:r>
            <w:proofErr w:type="spellStart"/>
            <w:r w:rsidRPr="00943DCF">
              <w:t>франц</w:t>
            </w:r>
            <w:proofErr w:type="spellEnd"/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ind w:left="0"/>
              <w:rPr>
                <w:sz w:val="24"/>
              </w:rPr>
            </w:pPr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40" w:lineRule="exact"/>
              <w:ind w:left="57"/>
            </w:pPr>
            <w:proofErr w:type="spellStart"/>
            <w:proofErr w:type="gramStart"/>
            <w:r w:rsidRPr="00943DCF">
              <w:t>англ</w:t>
            </w:r>
            <w:proofErr w:type="spellEnd"/>
            <w:proofErr w:type="gramEnd"/>
            <w:r w:rsidRPr="00943DCF">
              <w:t>/нем/</w:t>
            </w:r>
            <w:proofErr w:type="spellStart"/>
            <w:r w:rsidRPr="00943DCF">
              <w:t>франц</w:t>
            </w:r>
            <w:proofErr w:type="spellEnd"/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ind w:left="0"/>
              <w:rPr>
                <w:sz w:val="24"/>
              </w:rPr>
            </w:pPr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43DCF">
              <w:rPr>
                <w:sz w:val="24"/>
              </w:rPr>
              <w:t xml:space="preserve"> В</w:t>
            </w:r>
          </w:p>
        </w:tc>
        <w:tc>
          <w:tcPr>
            <w:tcW w:w="1841" w:type="dxa"/>
            <w:vAlign w:val="center"/>
          </w:tcPr>
          <w:p w:rsidR="00A21321" w:rsidRDefault="00A21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91" w:type="dxa"/>
          </w:tcPr>
          <w:p w:rsidR="00A21321" w:rsidRPr="00943DCF" w:rsidRDefault="00A21321" w:rsidP="00983974">
            <w:pPr>
              <w:pStyle w:val="TableParagraph"/>
              <w:spacing w:line="259" w:lineRule="exact"/>
              <w:rPr>
                <w:sz w:val="24"/>
              </w:rPr>
            </w:pPr>
            <w:r w:rsidRPr="00943DC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43" w:lineRule="exact"/>
              <w:ind w:left="57"/>
            </w:pPr>
            <w:proofErr w:type="spellStart"/>
            <w:proofErr w:type="gramStart"/>
            <w:r w:rsidRPr="00943DCF">
              <w:t>англ</w:t>
            </w:r>
            <w:proofErr w:type="spellEnd"/>
            <w:proofErr w:type="gramEnd"/>
            <w:r w:rsidRPr="00943DCF">
              <w:t>/нем/</w:t>
            </w:r>
            <w:proofErr w:type="spellStart"/>
            <w:r w:rsidRPr="00943DCF">
              <w:t>франц</w:t>
            </w:r>
            <w:proofErr w:type="spellEnd"/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943DCF">
              <w:rPr>
                <w:sz w:val="24"/>
              </w:rPr>
              <w:t>Общеобразовательный</w:t>
            </w:r>
          </w:p>
        </w:tc>
      </w:tr>
      <w:tr w:rsidR="00A21321" w:rsidRPr="00943DCF" w:rsidTr="00D85ABE">
        <w:trPr>
          <w:trHeight w:val="278"/>
        </w:trPr>
        <w:tc>
          <w:tcPr>
            <w:tcW w:w="674" w:type="dxa"/>
          </w:tcPr>
          <w:p w:rsidR="00A21321" w:rsidRPr="00943DCF" w:rsidRDefault="00A21321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A21321" w:rsidRPr="00943DCF" w:rsidRDefault="00A21321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43DCF">
              <w:rPr>
                <w:sz w:val="24"/>
              </w:rPr>
              <w:t xml:space="preserve"> Г</w:t>
            </w:r>
          </w:p>
        </w:tc>
        <w:tc>
          <w:tcPr>
            <w:tcW w:w="1841" w:type="dxa"/>
            <w:vAlign w:val="center"/>
          </w:tcPr>
          <w:p w:rsidR="00A21321" w:rsidRDefault="00DE5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DE5DB2" w:rsidRDefault="00DE5DB2">
            <w:pPr>
              <w:jc w:val="center"/>
              <w:rPr>
                <w:color w:val="000000"/>
              </w:rPr>
            </w:pPr>
          </w:p>
        </w:tc>
        <w:tc>
          <w:tcPr>
            <w:tcW w:w="3691" w:type="dxa"/>
          </w:tcPr>
          <w:p w:rsidR="00A21321" w:rsidRPr="00943DCF" w:rsidRDefault="00DE5DB2" w:rsidP="0098397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A21321" w:rsidRPr="00943DCF" w:rsidRDefault="00A21321" w:rsidP="003442E7">
            <w:pPr>
              <w:pStyle w:val="TableParagraph"/>
              <w:spacing w:line="240" w:lineRule="exact"/>
              <w:ind w:left="57"/>
            </w:pPr>
            <w:proofErr w:type="spellStart"/>
            <w:proofErr w:type="gramStart"/>
            <w:r w:rsidRPr="00943DCF">
              <w:t>англ</w:t>
            </w:r>
            <w:proofErr w:type="spellEnd"/>
            <w:proofErr w:type="gramEnd"/>
            <w:r w:rsidRPr="00943DCF">
              <w:t>/нем/</w:t>
            </w:r>
            <w:proofErr w:type="spellStart"/>
            <w:r w:rsidRPr="00943DCF">
              <w:t>франц</w:t>
            </w:r>
            <w:proofErr w:type="spellEnd"/>
          </w:p>
        </w:tc>
        <w:tc>
          <w:tcPr>
            <w:tcW w:w="4301" w:type="dxa"/>
          </w:tcPr>
          <w:p w:rsidR="00A21321" w:rsidRPr="00943DCF" w:rsidRDefault="00A21321" w:rsidP="003A4592">
            <w:pPr>
              <w:pStyle w:val="TableParagraph"/>
              <w:ind w:left="0"/>
              <w:rPr>
                <w:sz w:val="24"/>
              </w:rPr>
            </w:pPr>
            <w:r w:rsidRPr="00943DCF">
              <w:rPr>
                <w:sz w:val="24"/>
              </w:rPr>
              <w:t>Общеобразовательный</w:t>
            </w:r>
          </w:p>
        </w:tc>
      </w:tr>
      <w:tr w:rsidR="00FC2A8F" w:rsidRPr="00943DCF" w:rsidTr="00D85ABE">
        <w:trPr>
          <w:trHeight w:val="278"/>
        </w:trPr>
        <w:tc>
          <w:tcPr>
            <w:tcW w:w="674" w:type="dxa"/>
          </w:tcPr>
          <w:p w:rsidR="00FC2A8F" w:rsidRPr="00943DCF" w:rsidRDefault="00FC2A8F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FC2A8F" w:rsidRDefault="00FC2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9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FC2A8F" w:rsidRPr="00943DCF" w:rsidRDefault="00FC2A8F" w:rsidP="00B83CE5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FC2A8F" w:rsidRPr="00943DCF" w:rsidRDefault="00FC2A8F" w:rsidP="003A4592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943DCF">
              <w:rPr>
                <w:sz w:val="24"/>
              </w:rPr>
              <w:t>Углубленное изучение русского языка; математики; математики, биологии, химии; биологии, русского языка</w:t>
            </w:r>
            <w:proofErr w:type="gramEnd"/>
          </w:p>
        </w:tc>
      </w:tr>
      <w:tr w:rsidR="00FC2A8F" w:rsidRPr="00943DCF" w:rsidTr="00D85ABE">
        <w:trPr>
          <w:trHeight w:val="278"/>
        </w:trPr>
        <w:tc>
          <w:tcPr>
            <w:tcW w:w="674" w:type="dxa"/>
          </w:tcPr>
          <w:p w:rsidR="00FC2A8F" w:rsidRPr="00943DCF" w:rsidRDefault="00FC2A8F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FC2A8F" w:rsidRDefault="00FC2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9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FC2A8F" w:rsidRPr="00943DCF" w:rsidRDefault="00FC2A8F" w:rsidP="00B83CE5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FC2A8F" w:rsidRPr="00943DCF" w:rsidRDefault="00FC2A8F" w:rsidP="003A4592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943DCF">
              <w:rPr>
                <w:sz w:val="24"/>
              </w:rPr>
              <w:t>Углубленное изучение русского языка; математики; математики, биологии, химии; биологии, русского языка</w:t>
            </w:r>
            <w:proofErr w:type="gramEnd"/>
          </w:p>
        </w:tc>
      </w:tr>
      <w:tr w:rsidR="00FC2A8F" w:rsidRPr="00943DCF" w:rsidTr="00D85ABE">
        <w:trPr>
          <w:trHeight w:val="278"/>
        </w:trPr>
        <w:tc>
          <w:tcPr>
            <w:tcW w:w="674" w:type="dxa"/>
          </w:tcPr>
          <w:p w:rsidR="00FC2A8F" w:rsidRPr="00943DCF" w:rsidRDefault="00FC2A8F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proofErr w:type="gramStart"/>
            <w:r w:rsidRPr="00943DCF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1" w:type="dxa"/>
            <w:vAlign w:val="center"/>
          </w:tcPr>
          <w:p w:rsidR="00FC2A8F" w:rsidRDefault="00FC2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9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FC2A8F" w:rsidRPr="00943DCF" w:rsidRDefault="00FC2A8F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FC2A8F" w:rsidRPr="00943DCF" w:rsidRDefault="00FC2A8F" w:rsidP="003A4592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943DCF">
              <w:rPr>
                <w:sz w:val="24"/>
              </w:rPr>
              <w:t>Углубленное изучение русского языка; математики; математики, биологии, химии; биологии, русского языка</w:t>
            </w:r>
            <w:proofErr w:type="gramEnd"/>
          </w:p>
        </w:tc>
      </w:tr>
      <w:tr w:rsidR="00FC2A8F" w:rsidRPr="00943DCF" w:rsidTr="00D85ABE">
        <w:trPr>
          <w:trHeight w:val="278"/>
        </w:trPr>
        <w:tc>
          <w:tcPr>
            <w:tcW w:w="674" w:type="dxa"/>
          </w:tcPr>
          <w:p w:rsidR="00FC2A8F" w:rsidRPr="00943DCF" w:rsidRDefault="00FC2A8F" w:rsidP="00DC5989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81" w:type="dxa"/>
          </w:tcPr>
          <w:p w:rsidR="00FC2A8F" w:rsidRPr="00943DCF" w:rsidRDefault="00FC2A8F" w:rsidP="003D0D6F">
            <w:pPr>
              <w:pStyle w:val="TableParagraph"/>
              <w:rPr>
                <w:sz w:val="24"/>
              </w:rPr>
            </w:pPr>
            <w:r w:rsidRPr="00943DCF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proofErr w:type="gramStart"/>
            <w:r w:rsidRPr="00943DCF"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841" w:type="dxa"/>
            <w:vAlign w:val="center"/>
          </w:tcPr>
          <w:p w:rsidR="00FC2A8F" w:rsidRDefault="004E1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bookmarkStart w:id="0" w:name="_GoBack"/>
            <w:bookmarkEnd w:id="0"/>
          </w:p>
        </w:tc>
        <w:tc>
          <w:tcPr>
            <w:tcW w:w="3691" w:type="dxa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126" w:type="dxa"/>
          </w:tcPr>
          <w:p w:rsidR="00FC2A8F" w:rsidRPr="00943DCF" w:rsidRDefault="00FC2A8F" w:rsidP="003442E7">
            <w:pPr>
              <w:pStyle w:val="TableParagraph"/>
              <w:ind w:left="57"/>
              <w:rPr>
                <w:sz w:val="24"/>
              </w:rPr>
            </w:pPr>
            <w:r w:rsidRPr="00943DCF">
              <w:rPr>
                <w:sz w:val="24"/>
              </w:rPr>
              <w:t>английский</w:t>
            </w:r>
          </w:p>
        </w:tc>
        <w:tc>
          <w:tcPr>
            <w:tcW w:w="4301" w:type="dxa"/>
          </w:tcPr>
          <w:p w:rsidR="00FC2A8F" w:rsidRPr="00943DCF" w:rsidRDefault="00FC2A8F" w:rsidP="003A4592">
            <w:pPr>
              <w:pStyle w:val="TableParagraph"/>
              <w:ind w:left="0"/>
              <w:rPr>
                <w:sz w:val="24"/>
              </w:rPr>
            </w:pPr>
            <w:r w:rsidRPr="00943DCF">
              <w:rPr>
                <w:sz w:val="24"/>
              </w:rPr>
              <w:t>Общеобразовательный</w:t>
            </w:r>
          </w:p>
        </w:tc>
      </w:tr>
      <w:tr w:rsidR="00FC2A8F" w:rsidRPr="00943DCF" w:rsidTr="00063ABA">
        <w:trPr>
          <w:trHeight w:val="278"/>
        </w:trPr>
        <w:tc>
          <w:tcPr>
            <w:tcW w:w="3655" w:type="dxa"/>
            <w:gridSpan w:val="2"/>
          </w:tcPr>
          <w:p w:rsidR="00FC2A8F" w:rsidRPr="00943DCF" w:rsidRDefault="00FC2A8F" w:rsidP="00983974">
            <w:pPr>
              <w:pStyle w:val="TableParagraph"/>
              <w:rPr>
                <w:sz w:val="24"/>
              </w:rPr>
            </w:pPr>
            <w:r w:rsidRPr="00943DCF">
              <w:rPr>
                <w:b/>
                <w:sz w:val="24"/>
              </w:rPr>
              <w:t>ВСЕГО</w:t>
            </w:r>
          </w:p>
        </w:tc>
        <w:tc>
          <w:tcPr>
            <w:tcW w:w="11959" w:type="dxa"/>
            <w:gridSpan w:val="4"/>
          </w:tcPr>
          <w:p w:rsidR="00FC2A8F" w:rsidRPr="00943DCF" w:rsidRDefault="00FC2A8F" w:rsidP="00977D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</w:tbl>
    <w:p w:rsidR="0091309D" w:rsidRPr="00943DCF" w:rsidRDefault="0091309D" w:rsidP="00977D6D"/>
    <w:sectPr w:rsidR="0091309D" w:rsidRPr="00943DCF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804"/>
    <w:multiLevelType w:val="hybridMultilevel"/>
    <w:tmpl w:val="102A8C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6C32"/>
    <w:rsid w:val="00007696"/>
    <w:rsid w:val="00067912"/>
    <w:rsid w:val="00076072"/>
    <w:rsid w:val="000A2FE4"/>
    <w:rsid w:val="000E6CEB"/>
    <w:rsid w:val="000F14F0"/>
    <w:rsid w:val="00100E68"/>
    <w:rsid w:val="00143C5F"/>
    <w:rsid w:val="00171283"/>
    <w:rsid w:val="0019588A"/>
    <w:rsid w:val="001B1C9C"/>
    <w:rsid w:val="001B2B14"/>
    <w:rsid w:val="001E71B1"/>
    <w:rsid w:val="00207700"/>
    <w:rsid w:val="0024598B"/>
    <w:rsid w:val="00264E4E"/>
    <w:rsid w:val="002E4B99"/>
    <w:rsid w:val="003442E7"/>
    <w:rsid w:val="0036740A"/>
    <w:rsid w:val="00381781"/>
    <w:rsid w:val="00383AAB"/>
    <w:rsid w:val="003A13A2"/>
    <w:rsid w:val="003A4592"/>
    <w:rsid w:val="003B3A87"/>
    <w:rsid w:val="003C3BEC"/>
    <w:rsid w:val="003C4DE4"/>
    <w:rsid w:val="003D0D6F"/>
    <w:rsid w:val="003D2B70"/>
    <w:rsid w:val="00402670"/>
    <w:rsid w:val="00420C26"/>
    <w:rsid w:val="00450EAA"/>
    <w:rsid w:val="00464823"/>
    <w:rsid w:val="004B165C"/>
    <w:rsid w:val="004D0E17"/>
    <w:rsid w:val="004E184D"/>
    <w:rsid w:val="004F34A6"/>
    <w:rsid w:val="00512FC3"/>
    <w:rsid w:val="00524C6A"/>
    <w:rsid w:val="0052648D"/>
    <w:rsid w:val="0059256D"/>
    <w:rsid w:val="005A22EA"/>
    <w:rsid w:val="005C303C"/>
    <w:rsid w:val="005E60F1"/>
    <w:rsid w:val="005F51BB"/>
    <w:rsid w:val="00641A0F"/>
    <w:rsid w:val="00642C40"/>
    <w:rsid w:val="006A4AE0"/>
    <w:rsid w:val="0072184E"/>
    <w:rsid w:val="00734DC4"/>
    <w:rsid w:val="007A14F5"/>
    <w:rsid w:val="00835201"/>
    <w:rsid w:val="00845D77"/>
    <w:rsid w:val="008725A4"/>
    <w:rsid w:val="008F2404"/>
    <w:rsid w:val="0091309D"/>
    <w:rsid w:val="00943DCF"/>
    <w:rsid w:val="00946A6F"/>
    <w:rsid w:val="00967943"/>
    <w:rsid w:val="00977D6D"/>
    <w:rsid w:val="00983974"/>
    <w:rsid w:val="009901DD"/>
    <w:rsid w:val="00A21321"/>
    <w:rsid w:val="00A26211"/>
    <w:rsid w:val="00A53516"/>
    <w:rsid w:val="00A772E6"/>
    <w:rsid w:val="00A965BE"/>
    <w:rsid w:val="00AB33A1"/>
    <w:rsid w:val="00AE4597"/>
    <w:rsid w:val="00B019F8"/>
    <w:rsid w:val="00B16D87"/>
    <w:rsid w:val="00B81FF3"/>
    <w:rsid w:val="00BA1831"/>
    <w:rsid w:val="00BD64BA"/>
    <w:rsid w:val="00C016EC"/>
    <w:rsid w:val="00C11077"/>
    <w:rsid w:val="00C76AD6"/>
    <w:rsid w:val="00D22027"/>
    <w:rsid w:val="00DA0A3C"/>
    <w:rsid w:val="00DC5989"/>
    <w:rsid w:val="00DE5DB2"/>
    <w:rsid w:val="00E433B3"/>
    <w:rsid w:val="00E67EF6"/>
    <w:rsid w:val="00E84722"/>
    <w:rsid w:val="00E93942"/>
    <w:rsid w:val="00EB04BF"/>
    <w:rsid w:val="00F36C32"/>
    <w:rsid w:val="00F64EB8"/>
    <w:rsid w:val="00FA3173"/>
    <w:rsid w:val="00FC2A8F"/>
    <w:rsid w:val="00FC5C71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E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uiPriority w:val="99"/>
    <w:qFormat/>
    <w:rsid w:val="00845D77"/>
    <w:pPr>
      <w:widowControl/>
      <w:autoSpaceDE/>
      <w:autoSpaceDN/>
      <w:jc w:val="center"/>
    </w:pPr>
    <w:rPr>
      <w:b/>
      <w:bCs/>
      <w:spacing w:val="100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</cp:lastModifiedBy>
  <cp:revision>30</cp:revision>
  <cp:lastPrinted>2021-07-21T15:57:00Z</cp:lastPrinted>
  <dcterms:created xsi:type="dcterms:W3CDTF">2020-03-25T09:18:00Z</dcterms:created>
  <dcterms:modified xsi:type="dcterms:W3CDTF">2022-07-05T13:04:00Z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